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отбору управляющей организации </w:t>
      </w:r>
      <w:r w:rsidR="0088194B">
        <w:rPr>
          <w:rFonts w:eastAsiaTheme="minorEastAsia"/>
          <w:noProof/>
        </w:rPr>
        <w:t>для</w:t>
      </w:r>
    </w:p>
    <w:p w:rsidR="0088194B" w:rsidRDefault="00FB7F04" w:rsidP="0088194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</w:t>
      </w:r>
      <w:r w:rsidR="0088194B">
        <w:rPr>
          <w:rFonts w:eastAsiaTheme="minorEastAsia"/>
          <w:noProof/>
        </w:rPr>
        <w:t xml:space="preserve">                      </w:t>
      </w:r>
      <w:r w:rsidRPr="00254761">
        <w:rPr>
          <w:rFonts w:eastAsiaTheme="minorEastAsia"/>
          <w:noProof/>
        </w:rPr>
        <w:t xml:space="preserve">управление </w:t>
      </w:r>
      <w:r w:rsidR="0088194B" w:rsidRPr="0088194B">
        <w:rPr>
          <w:rFonts w:eastAsiaTheme="minorEastAsia"/>
          <w:noProof/>
        </w:rPr>
        <w:t>введенным</w:t>
      </w:r>
      <w:r w:rsidR="0041404B">
        <w:rPr>
          <w:rFonts w:eastAsiaTheme="minorEastAsia"/>
          <w:noProof/>
        </w:rPr>
        <w:t>и</w:t>
      </w:r>
      <w:r w:rsidR="0088194B" w:rsidRPr="0088194B">
        <w:rPr>
          <w:rFonts w:eastAsiaTheme="minorEastAsia"/>
          <w:noProof/>
        </w:rPr>
        <w:t xml:space="preserve"> в эксплуатацию </w:t>
      </w:r>
    </w:p>
    <w:p w:rsidR="00FB7F04" w:rsidRPr="00254761" w:rsidRDefault="0088194B" w:rsidP="0041404B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                                                                                                </w:t>
      </w:r>
      <w:r w:rsidR="0041404B">
        <w:rPr>
          <w:rFonts w:eastAsiaTheme="minorEastAsia"/>
          <w:noProof/>
        </w:rPr>
        <w:t xml:space="preserve">               </w:t>
      </w:r>
      <w:r w:rsidRPr="0088194B">
        <w:rPr>
          <w:rFonts w:eastAsiaTheme="minorEastAsia"/>
          <w:noProof/>
        </w:rPr>
        <w:t>многоквартирным</w:t>
      </w:r>
      <w:r w:rsidR="0041404B">
        <w:rPr>
          <w:rFonts w:eastAsiaTheme="minorEastAsia"/>
          <w:noProof/>
        </w:rPr>
        <w:t>и дома</w:t>
      </w:r>
      <w:r w:rsidRPr="0088194B">
        <w:rPr>
          <w:rFonts w:eastAsiaTheme="minorEastAsia"/>
          <w:noProof/>
        </w:rPr>
        <w:t>м</w:t>
      </w:r>
      <w:r w:rsidR="0041404B">
        <w:rPr>
          <w:rFonts w:eastAsiaTheme="minorEastAsia"/>
          <w:noProof/>
        </w:rPr>
        <w:t>и</w:t>
      </w:r>
      <w:r>
        <w:rPr>
          <w:rFonts w:eastAsiaTheme="minorEastAsia"/>
          <w:noProof/>
        </w:rPr>
        <w:t xml:space="preserve"> </w:t>
      </w:r>
    </w:p>
    <w:p w:rsidR="00FB7F04" w:rsidRPr="00254761" w:rsidRDefault="0041404B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№71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7B144F" w:rsidP="0041404B">
      <w:pPr>
        <w:jc w:val="center"/>
      </w:pPr>
      <w:r>
        <w:t xml:space="preserve">открытого </w:t>
      </w:r>
      <w:r w:rsidR="006221D5" w:rsidRPr="00814E77">
        <w:t>конкурс</w:t>
      </w:r>
      <w:r w:rsidR="006221D5">
        <w:t xml:space="preserve">а </w:t>
      </w:r>
      <w:r w:rsidR="0041404B">
        <w:t>№71</w:t>
      </w:r>
      <w:r w:rsidRPr="007B144F">
        <w:t xml:space="preserve">-ЖК </w:t>
      </w:r>
      <w:r w:rsidR="00C546A2" w:rsidRPr="00C546A2">
        <w:t>по отбору управляющей организации для управления введенным</w:t>
      </w:r>
      <w:r w:rsidR="0041404B">
        <w:t>и</w:t>
      </w:r>
      <w:r w:rsidR="00C546A2" w:rsidRPr="00C546A2">
        <w:t xml:space="preserve"> в эксплуатацию многоквартирным</w:t>
      </w:r>
      <w:r w:rsidR="0041404B">
        <w:t>и дома</w:t>
      </w:r>
      <w:r w:rsidR="00C546A2" w:rsidRPr="00C546A2">
        <w:t>м</w:t>
      </w:r>
      <w:r w:rsidR="0041404B">
        <w:t>и</w:t>
      </w:r>
      <w:bookmarkStart w:id="1" w:name="_GoBack"/>
      <w:bookmarkEnd w:id="1"/>
    </w:p>
    <w:p w:rsidR="00C546A2" w:rsidRPr="00814E77" w:rsidRDefault="00C546A2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41404B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277F"/>
    <w:rsid w:val="000D55B3"/>
    <w:rsid w:val="000E40E5"/>
    <w:rsid w:val="002717D2"/>
    <w:rsid w:val="003D432B"/>
    <w:rsid w:val="0041404B"/>
    <w:rsid w:val="00450C63"/>
    <w:rsid w:val="00477F6E"/>
    <w:rsid w:val="00503718"/>
    <w:rsid w:val="00523460"/>
    <w:rsid w:val="00553F1F"/>
    <w:rsid w:val="005645A6"/>
    <w:rsid w:val="005F2736"/>
    <w:rsid w:val="006221D5"/>
    <w:rsid w:val="00634B30"/>
    <w:rsid w:val="006673ED"/>
    <w:rsid w:val="006A175C"/>
    <w:rsid w:val="0075710E"/>
    <w:rsid w:val="007A454A"/>
    <w:rsid w:val="007B144F"/>
    <w:rsid w:val="0088194B"/>
    <w:rsid w:val="008E322D"/>
    <w:rsid w:val="00967ADB"/>
    <w:rsid w:val="009C7CAB"/>
    <w:rsid w:val="00BB5633"/>
    <w:rsid w:val="00BF65AE"/>
    <w:rsid w:val="00C546A2"/>
    <w:rsid w:val="00C80AF4"/>
    <w:rsid w:val="00CE2BBD"/>
    <w:rsid w:val="00D569EA"/>
    <w:rsid w:val="00DA5A27"/>
    <w:rsid w:val="00DC39CD"/>
    <w:rsid w:val="00DF7163"/>
    <w:rsid w:val="00E05BAD"/>
    <w:rsid w:val="00E979C7"/>
    <w:rsid w:val="00EB6870"/>
    <w:rsid w:val="00EE3BA6"/>
    <w:rsid w:val="00F32A50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cp:lastPrinted>2019-12-31T05:00:00Z</cp:lastPrinted>
  <dcterms:created xsi:type="dcterms:W3CDTF">2015-11-17T06:13:00Z</dcterms:created>
  <dcterms:modified xsi:type="dcterms:W3CDTF">2022-07-21T11:08:00Z</dcterms:modified>
</cp:coreProperties>
</file>